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517E" w14:textId="77777777" w:rsidR="004F6D96" w:rsidRPr="000C3EB5" w:rsidRDefault="00B95354" w:rsidP="00B95354">
      <w:pPr>
        <w:jc w:val="center"/>
        <w:rPr>
          <w:b/>
          <w:lang w:val="uz-Cyrl-UZ"/>
        </w:rPr>
      </w:pPr>
      <w:r w:rsidRPr="000C3EB5">
        <w:rPr>
          <w:b/>
          <w:lang w:val="uz-Cyrl-UZ"/>
        </w:rPr>
        <w:t>ТАШКИЛОТ РЕКВИЗИТЛАРИ</w:t>
      </w:r>
    </w:p>
    <w:p w14:paraId="39682ED5" w14:textId="77777777" w:rsidR="00B95354" w:rsidRPr="000C3EB5" w:rsidRDefault="00B95354" w:rsidP="00B95354">
      <w:pPr>
        <w:jc w:val="center"/>
        <w:rPr>
          <w:b/>
          <w:lang w:val="uz-Cyrl-UZ"/>
        </w:rPr>
      </w:pPr>
    </w:p>
    <w:p w14:paraId="6CD975F8" w14:textId="77777777" w:rsidR="00B95354" w:rsidRPr="000C3EB5" w:rsidRDefault="00B95354" w:rsidP="00B95354">
      <w:pPr>
        <w:rPr>
          <w:lang w:val="uz-Cyrl-UZ"/>
        </w:rPr>
      </w:pPr>
      <w:r w:rsidRPr="000C3EB5">
        <w:rPr>
          <w:b/>
          <w:lang w:val="uz-Cyrl-UZ"/>
        </w:rPr>
        <w:t xml:space="preserve">Ташкилот тўлиқ номи: </w:t>
      </w:r>
      <w:r w:rsidR="002E75C4" w:rsidRPr="000C3EB5">
        <w:rPr>
          <w:highlight w:val="yellow"/>
          <w:lang w:val="uz-Cyrl-UZ"/>
        </w:rPr>
        <w:t>Ўзбекистон Республикаси мудофаасига кўмаклашувчи “Ватанпарвар” ташкилоти Марказий кенгаши</w:t>
      </w:r>
    </w:p>
    <w:p w14:paraId="6D8FAE11" w14:textId="77777777" w:rsidR="00B95354" w:rsidRPr="000C3EB5" w:rsidRDefault="00B95354" w:rsidP="00B95354">
      <w:pPr>
        <w:rPr>
          <w:b/>
          <w:lang w:val="uz-Cyrl-UZ"/>
        </w:rPr>
      </w:pPr>
      <w:r w:rsidRPr="000C3EB5">
        <w:rPr>
          <w:b/>
          <w:lang w:val="uz-Cyrl-UZ"/>
        </w:rPr>
        <w:t xml:space="preserve">Ташкилот тўлиқ манзили: </w:t>
      </w:r>
      <w:r w:rsidR="002E75C4" w:rsidRPr="000C3EB5">
        <w:rPr>
          <w:highlight w:val="yellow"/>
          <w:lang w:val="uz-Cyrl-UZ"/>
        </w:rPr>
        <w:t>Тошкент шаҳар, Юнусобод тумани, Минор мавзеси, Осиё кўчаси, 86А</w:t>
      </w:r>
    </w:p>
    <w:p w14:paraId="3C15AF7F" w14:textId="77777777" w:rsidR="00B95354" w:rsidRPr="000C3EB5" w:rsidRDefault="00B95354" w:rsidP="00B95354">
      <w:pPr>
        <w:rPr>
          <w:b/>
          <w:lang w:val="uz-Cyrl-UZ"/>
        </w:rPr>
      </w:pPr>
      <w:r w:rsidRPr="000C3EB5">
        <w:rPr>
          <w:b/>
          <w:lang w:val="uz-Cyrl-UZ"/>
        </w:rPr>
        <w:t xml:space="preserve">Почта индекси: </w:t>
      </w:r>
      <w:r w:rsidR="00387080" w:rsidRPr="000C3EB5">
        <w:rPr>
          <w:highlight w:val="yellow"/>
          <w:lang w:val="uz-Cyrl-UZ"/>
        </w:rPr>
        <w:t>100017</w:t>
      </w:r>
    </w:p>
    <w:p w14:paraId="26FA7594" w14:textId="77777777" w:rsidR="00B95354" w:rsidRPr="000C3EB5" w:rsidRDefault="00B95354" w:rsidP="00B95354">
      <w:pPr>
        <w:rPr>
          <w:lang w:val="uz-Cyrl-UZ"/>
        </w:rPr>
      </w:pPr>
      <w:r w:rsidRPr="000C3EB5">
        <w:rPr>
          <w:b/>
          <w:lang w:val="uz-Cyrl-UZ"/>
        </w:rPr>
        <w:t xml:space="preserve">Банк номи: </w:t>
      </w:r>
      <w:r w:rsidR="002E75C4" w:rsidRPr="000C3EB5">
        <w:rPr>
          <w:highlight w:val="yellow"/>
          <w:lang w:val="uz-Cyrl-UZ"/>
        </w:rPr>
        <w:t>Тошкент шаҳар “ИПОТЕКА-БАНК” АТИБ Меҳнат филиали</w:t>
      </w:r>
    </w:p>
    <w:p w14:paraId="717D6B74" w14:textId="77777777" w:rsidR="002E75C4" w:rsidRPr="000C3EB5" w:rsidRDefault="002E75C4" w:rsidP="002E75C4">
      <w:pPr>
        <w:rPr>
          <w:b/>
          <w:lang w:val="uz-Cyrl-UZ"/>
        </w:rPr>
      </w:pPr>
      <w:r w:rsidRPr="000C3EB5">
        <w:rPr>
          <w:b/>
          <w:lang w:val="uz-Cyrl-UZ"/>
        </w:rPr>
        <w:t>Банк ҳисоб рақами:</w:t>
      </w:r>
      <w:r w:rsidRPr="000C3EB5">
        <w:rPr>
          <w:lang w:val="uz-Cyrl-UZ"/>
        </w:rPr>
        <w:t xml:space="preserve"> </w:t>
      </w:r>
      <w:r w:rsidRPr="000C3EB5">
        <w:rPr>
          <w:highlight w:val="yellow"/>
          <w:lang w:val="uz-Cyrl-UZ"/>
        </w:rPr>
        <w:t>2021 2000 3001 0105 6001</w:t>
      </w:r>
    </w:p>
    <w:p w14:paraId="73904649" w14:textId="77777777" w:rsidR="00B95354" w:rsidRPr="000C3EB5" w:rsidRDefault="00B95354" w:rsidP="00B95354">
      <w:pPr>
        <w:rPr>
          <w:b/>
          <w:lang w:val="uz-Cyrl-UZ"/>
        </w:rPr>
      </w:pPr>
      <w:r w:rsidRPr="000C3EB5">
        <w:rPr>
          <w:b/>
          <w:lang w:val="uz-Cyrl-UZ"/>
        </w:rPr>
        <w:t xml:space="preserve">МФО: </w:t>
      </w:r>
      <w:r w:rsidR="002E75C4" w:rsidRPr="000C3EB5">
        <w:rPr>
          <w:highlight w:val="yellow"/>
          <w:lang w:val="uz-Cyrl-UZ"/>
        </w:rPr>
        <w:t>004</w:t>
      </w:r>
      <w:r w:rsidRPr="000C3EB5">
        <w:rPr>
          <w:highlight w:val="yellow"/>
          <w:lang w:val="uz-Cyrl-UZ"/>
        </w:rPr>
        <w:t>23</w:t>
      </w:r>
    </w:p>
    <w:p w14:paraId="00E5562F" w14:textId="77777777" w:rsidR="00B95354" w:rsidRPr="000C3EB5" w:rsidRDefault="00B95354" w:rsidP="00B95354">
      <w:pPr>
        <w:rPr>
          <w:b/>
          <w:lang w:val="uz-Cyrl-UZ"/>
        </w:rPr>
      </w:pPr>
      <w:r w:rsidRPr="000C3EB5">
        <w:rPr>
          <w:b/>
          <w:lang w:val="uz-Cyrl-UZ"/>
        </w:rPr>
        <w:t xml:space="preserve">ИНН: </w:t>
      </w:r>
      <w:r w:rsidR="002E75C4" w:rsidRPr="000C3EB5">
        <w:rPr>
          <w:highlight w:val="yellow"/>
          <w:lang w:val="uz-Cyrl-UZ"/>
        </w:rPr>
        <w:t>201 124 281</w:t>
      </w:r>
    </w:p>
    <w:p w14:paraId="7927FFB2" w14:textId="77777777" w:rsidR="00B95354" w:rsidRPr="000C3EB5" w:rsidRDefault="00B95354" w:rsidP="00B95354">
      <w:pPr>
        <w:rPr>
          <w:b/>
          <w:lang w:val="uz-Cyrl-UZ"/>
        </w:rPr>
      </w:pPr>
      <w:r w:rsidRPr="000C3EB5">
        <w:rPr>
          <w:b/>
          <w:lang w:val="uz-Cyrl-UZ"/>
        </w:rPr>
        <w:t xml:space="preserve">ОКЭД: </w:t>
      </w:r>
      <w:r w:rsidR="00387080" w:rsidRPr="000C3EB5">
        <w:rPr>
          <w:highlight w:val="yellow"/>
          <w:lang w:val="uz-Cyrl-UZ"/>
        </w:rPr>
        <w:t>93190</w:t>
      </w:r>
    </w:p>
    <w:p w14:paraId="0E893978" w14:textId="77777777" w:rsidR="00B95354" w:rsidRPr="000C3EB5" w:rsidRDefault="00B95354" w:rsidP="00B95354">
      <w:pPr>
        <w:rPr>
          <w:b/>
          <w:lang w:val="uz-Cyrl-UZ"/>
        </w:rPr>
      </w:pPr>
      <w:r w:rsidRPr="000C3EB5">
        <w:rPr>
          <w:b/>
          <w:lang w:val="uz-Cyrl-UZ"/>
        </w:rPr>
        <w:t xml:space="preserve">НДС: </w:t>
      </w:r>
      <w:r w:rsidR="002E75C4" w:rsidRPr="000C3EB5">
        <w:rPr>
          <w:highlight w:val="yellow"/>
          <w:lang w:val="uz-Cyrl-UZ"/>
        </w:rPr>
        <w:t>326 030 018 151</w:t>
      </w:r>
    </w:p>
    <w:p w14:paraId="416E5B87" w14:textId="77777777" w:rsidR="00B95354" w:rsidRPr="000C3EB5" w:rsidRDefault="00B95354" w:rsidP="00B95354">
      <w:pPr>
        <w:rPr>
          <w:lang w:val="uz-Cyrl-UZ"/>
        </w:rPr>
      </w:pPr>
      <w:r w:rsidRPr="000C3EB5">
        <w:rPr>
          <w:b/>
          <w:lang w:val="uz-Cyrl-UZ"/>
        </w:rPr>
        <w:t xml:space="preserve">Телефон: </w:t>
      </w:r>
      <w:r w:rsidR="002E75C4" w:rsidRPr="000C3EB5">
        <w:rPr>
          <w:highlight w:val="yellow"/>
          <w:lang w:val="uz-Cyrl-UZ"/>
        </w:rPr>
        <w:t>+998 (78) 1503150</w:t>
      </w:r>
    </w:p>
    <w:p w14:paraId="41BA26F4" w14:textId="626E228F" w:rsidR="00387080" w:rsidRPr="000C3EB5" w:rsidRDefault="00387080" w:rsidP="00B95354">
      <w:pPr>
        <w:rPr>
          <w:lang w:val="uz-Cyrl-UZ"/>
        </w:rPr>
      </w:pPr>
      <w:r w:rsidRPr="000C3EB5">
        <w:rPr>
          <w:b/>
          <w:lang w:val="uz-Cyrl-UZ"/>
        </w:rPr>
        <w:t xml:space="preserve">Электрон почта манзили: </w:t>
      </w:r>
      <w:r w:rsidR="000C3EB5" w:rsidRPr="000C3EB5">
        <w:rPr>
          <w:highlight w:val="yellow"/>
          <w:lang w:val="uz-Cyrl-UZ"/>
        </w:rPr>
        <w:t>info</w:t>
      </w:r>
      <w:r w:rsidRPr="000C3EB5">
        <w:rPr>
          <w:highlight w:val="yellow"/>
          <w:lang w:val="uz-Cyrl-UZ"/>
        </w:rPr>
        <w:t>@</w:t>
      </w:r>
      <w:r w:rsidR="000C3EB5" w:rsidRPr="000C3EB5">
        <w:rPr>
          <w:highlight w:val="yellow"/>
          <w:lang w:val="uz-Cyrl-UZ"/>
        </w:rPr>
        <w:t>vatanparvar</w:t>
      </w:r>
      <w:r w:rsidRPr="000C3EB5">
        <w:rPr>
          <w:highlight w:val="yellow"/>
          <w:lang w:val="uz-Cyrl-UZ"/>
        </w:rPr>
        <w:t>.</w:t>
      </w:r>
      <w:r w:rsidR="000C3EB5" w:rsidRPr="000C3EB5">
        <w:rPr>
          <w:highlight w:val="yellow"/>
          <w:lang w:val="uz-Cyrl-UZ"/>
        </w:rPr>
        <w:t>uz</w:t>
      </w:r>
    </w:p>
    <w:p w14:paraId="1D754179" w14:textId="77777777" w:rsidR="00B95354" w:rsidRPr="000C3EB5" w:rsidRDefault="00B95354" w:rsidP="00B95354">
      <w:pPr>
        <w:rPr>
          <w:lang w:val="uz-Cyrl-UZ"/>
        </w:rPr>
      </w:pPr>
    </w:p>
    <w:sectPr w:rsidR="00B95354" w:rsidRPr="000C3EB5" w:rsidSect="00B95354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A13"/>
    <w:rsid w:val="000310EC"/>
    <w:rsid w:val="000C3EB5"/>
    <w:rsid w:val="002E75C4"/>
    <w:rsid w:val="00387080"/>
    <w:rsid w:val="004E1A13"/>
    <w:rsid w:val="00A407B2"/>
    <w:rsid w:val="00B9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5754"/>
  <w15:chartTrackingRefBased/>
  <w15:docId w15:val="{1D813019-286A-4F7C-B190-3FACECDE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2022-03-15T07:20:00Z</dcterms:created>
  <dcterms:modified xsi:type="dcterms:W3CDTF">2022-09-06T07:13:00Z</dcterms:modified>
</cp:coreProperties>
</file>